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4A" w:rsidRDefault="00F746FB" w:rsidP="00F7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365F91" w:themeColor="accent1" w:themeShade="BF"/>
        </w:rPr>
      </w:pPr>
      <w:r>
        <w:rPr>
          <w:noProof/>
          <w:lang w:eastAsia="nb-NO"/>
        </w:rPr>
        <w:drawing>
          <wp:inline distT="0" distB="0" distL="0" distR="0">
            <wp:extent cx="2660650" cy="976597"/>
            <wp:effectExtent l="0" t="0" r="6350" b="0"/>
            <wp:docPr id="1" name="Bilde 1" descr="Logo sam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ami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2" cy="9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74A">
        <w:rPr>
          <w:b/>
          <w:color w:val="365F91" w:themeColor="accent1" w:themeShade="BF"/>
        </w:rPr>
        <w:tab/>
      </w:r>
      <w:r w:rsidR="0002274A">
        <w:rPr>
          <w:b/>
          <w:color w:val="365F91" w:themeColor="accent1" w:themeShade="BF"/>
        </w:rPr>
        <w:tab/>
      </w:r>
      <w:r w:rsidR="0002274A">
        <w:rPr>
          <w:b/>
          <w:color w:val="365F91" w:themeColor="accent1" w:themeShade="BF"/>
        </w:rPr>
        <w:tab/>
      </w:r>
      <w:r w:rsidR="0002274A">
        <w:rPr>
          <w:noProof/>
          <w:lang w:eastAsia="nb-NO"/>
        </w:rPr>
        <w:drawing>
          <wp:inline distT="0" distB="0" distL="0" distR="0" wp14:anchorId="55BBAF80" wp14:editId="2CBAB965">
            <wp:extent cx="1267485" cy="1280160"/>
            <wp:effectExtent l="0" t="0" r="889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74A">
        <w:rPr>
          <w:b/>
          <w:color w:val="365F91" w:themeColor="accent1" w:themeShade="BF"/>
        </w:rPr>
        <w:tab/>
      </w:r>
      <w:r w:rsidR="00F952F0">
        <w:rPr>
          <w:b/>
          <w:color w:val="365F91" w:themeColor="accent1" w:themeShade="BF"/>
        </w:rPr>
        <w:t xml:space="preserve"> </w:t>
      </w:r>
    </w:p>
    <w:p w:rsidR="00E23D3C" w:rsidRDefault="00E23D3C" w:rsidP="00F7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nb-NO"/>
        </w:rPr>
        <w:drawing>
          <wp:inline distT="0" distB="0" distL="0" distR="0" wp14:anchorId="479A9745" wp14:editId="10A9FD26">
            <wp:extent cx="1638300" cy="3810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D" w:rsidRPr="00B823B0" w:rsidRDefault="00C07719" w:rsidP="00866336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Fagseminar i etikk: Etisk refleksjon </w:t>
      </w:r>
      <w:r w:rsidR="0002274A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 møte med </w:t>
      </w: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den samiske pasienten</w:t>
      </w:r>
    </w:p>
    <w:p w:rsidR="00C07719" w:rsidRPr="00B823B0" w:rsidRDefault="008128A1" w:rsidP="00866336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22.-23. januar</w:t>
      </w:r>
      <w:r w:rsidR="0002274A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53356D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2019 </w:t>
      </w:r>
      <w:bookmarkStart w:id="0" w:name="_GoBack"/>
      <w:bookmarkEnd w:id="0"/>
      <w:r w:rsidR="009D33A3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fra lunsj til lunsj på Scandic Karasjok</w:t>
      </w:r>
    </w:p>
    <w:p w:rsidR="00642F5B" w:rsidRDefault="00866336" w:rsidP="00866336">
      <w:pPr>
        <w:rPr>
          <w:rFonts w:asciiTheme="majorHAnsi" w:hAnsiTheme="majorHAnsi"/>
          <w:b/>
          <w:sz w:val="24"/>
          <w:szCs w:val="24"/>
          <w:u w:val="single"/>
        </w:rPr>
      </w:pPr>
      <w:r w:rsidRPr="00642F5B">
        <w:rPr>
          <w:rFonts w:asciiTheme="majorHAnsi" w:hAnsiTheme="majorHAnsi"/>
          <w:b/>
          <w:sz w:val="24"/>
          <w:szCs w:val="24"/>
          <w:u w:val="single"/>
        </w:rPr>
        <w:t xml:space="preserve">Program </w:t>
      </w:r>
      <w:r w:rsidR="008128A1">
        <w:rPr>
          <w:rFonts w:asciiTheme="majorHAnsi" w:hAnsiTheme="majorHAnsi"/>
          <w:b/>
          <w:sz w:val="24"/>
          <w:szCs w:val="24"/>
          <w:u w:val="single"/>
        </w:rPr>
        <w:t>tirsdag 22</w:t>
      </w:r>
      <w:r w:rsidRPr="00642F5B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8128A1">
        <w:rPr>
          <w:rFonts w:asciiTheme="majorHAnsi" w:hAnsiTheme="majorHAnsi"/>
          <w:b/>
          <w:sz w:val="24"/>
          <w:szCs w:val="24"/>
          <w:u w:val="single"/>
        </w:rPr>
        <w:t>januar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__________________________________________________________________</w:t>
      </w:r>
    </w:p>
    <w:p w:rsidR="00866336" w:rsidRPr="00816129" w:rsidRDefault="00E23D3C" w:rsidP="00866336">
      <w:r w:rsidRPr="00816129">
        <w:t>11. 45 - 12. 45</w:t>
      </w:r>
      <w:r w:rsidR="00866336" w:rsidRPr="00816129">
        <w:tab/>
      </w:r>
      <w:r w:rsidR="00866336" w:rsidRPr="00816129">
        <w:tab/>
        <w:t>Lunsj og registering</w:t>
      </w:r>
    </w:p>
    <w:p w:rsidR="00866336" w:rsidRPr="00816129" w:rsidRDefault="00E23D3C" w:rsidP="00866336">
      <w:r w:rsidRPr="00816129">
        <w:t>12. 45</w:t>
      </w:r>
      <w:r w:rsidR="00866336" w:rsidRPr="00816129">
        <w:t xml:space="preserve"> – 13.</w:t>
      </w:r>
      <w:r w:rsidRPr="00816129">
        <w:t xml:space="preserve"> 30</w:t>
      </w:r>
      <w:r w:rsidRPr="00816129">
        <w:tab/>
      </w:r>
      <w:r w:rsidR="00816129">
        <w:tab/>
      </w:r>
      <w:r w:rsidR="005C7AB8" w:rsidRPr="00816129">
        <w:t xml:space="preserve">Velkommen ved Kristine </w:t>
      </w:r>
      <w:r w:rsidR="00F746FB" w:rsidRPr="00816129">
        <w:t xml:space="preserve">G. </w:t>
      </w:r>
      <w:r w:rsidR="005C7AB8" w:rsidRPr="00816129">
        <w:t>Grønmo, USHT samisk</w:t>
      </w:r>
    </w:p>
    <w:p w:rsidR="005C7AB8" w:rsidRPr="00816129" w:rsidRDefault="00266D20" w:rsidP="00266D20">
      <w:pPr>
        <w:ind w:left="2124"/>
      </w:pPr>
      <w:r w:rsidRPr="00816129">
        <w:t>Hva er felles utfordringer for den samiske pasienten</w:t>
      </w:r>
      <w:r w:rsidR="005C7AB8" w:rsidRPr="00816129">
        <w:t xml:space="preserve"> i helse-</w:t>
      </w:r>
      <w:r w:rsidRPr="00816129">
        <w:t xml:space="preserve"> og omsorgstjenestene</w:t>
      </w:r>
      <w:r w:rsidR="005C7AB8" w:rsidRPr="00816129">
        <w:t>? Drøfting i grupper</w:t>
      </w:r>
    </w:p>
    <w:p w:rsidR="00866336" w:rsidRPr="00816129" w:rsidRDefault="00E23D3C" w:rsidP="005C7AB8">
      <w:pPr>
        <w:ind w:left="2124" w:hanging="2124"/>
      </w:pPr>
      <w:r w:rsidRPr="00816129">
        <w:t>13. 45</w:t>
      </w:r>
      <w:r w:rsidR="00866336" w:rsidRPr="00816129">
        <w:t xml:space="preserve"> – 14.</w:t>
      </w:r>
      <w:r w:rsidRPr="00816129">
        <w:t xml:space="preserve"> 30</w:t>
      </w:r>
      <w:r w:rsidR="005C7AB8" w:rsidRPr="00816129">
        <w:tab/>
        <w:t>Hva er etikk, etiske dilemmaer og verdier? Og hva er ikke etikk? Oversikt over ulike metoder</w:t>
      </w:r>
      <w:r w:rsidRPr="00816129">
        <w:t xml:space="preserve"> ved Christine Haga Sørlie</w:t>
      </w:r>
      <w:r w:rsidR="00CC3896" w:rsidRPr="00816129">
        <w:t xml:space="preserve"> og Karianne Walberg Dale</w:t>
      </w:r>
    </w:p>
    <w:p w:rsidR="00866336" w:rsidRPr="00816129" w:rsidRDefault="00E23D3C" w:rsidP="00866336">
      <w:r w:rsidRPr="00816129">
        <w:t>14. 45</w:t>
      </w:r>
      <w:r w:rsidR="00FF3FFD" w:rsidRPr="00816129">
        <w:t xml:space="preserve"> – 15. 45</w:t>
      </w:r>
      <w:r w:rsidR="00FF3FFD" w:rsidRPr="00816129">
        <w:tab/>
      </w:r>
      <w:r w:rsidR="00816129">
        <w:tab/>
      </w:r>
      <w:r w:rsidR="005C7AB8" w:rsidRPr="00816129">
        <w:t>Etisk refleksjon i møte med brukerne</w:t>
      </w:r>
      <w:r w:rsidRPr="00816129">
        <w:t>. Innledning Ragnhild Ny</w:t>
      </w:r>
      <w:r w:rsidR="000D3852" w:rsidRPr="00816129">
        <w:t>stad</w:t>
      </w:r>
    </w:p>
    <w:p w:rsidR="00866336" w:rsidRPr="00816129" w:rsidRDefault="00FF3FFD" w:rsidP="00866336">
      <w:pPr>
        <w:rPr>
          <w:color w:val="365F91" w:themeColor="accent1" w:themeShade="BF"/>
        </w:rPr>
      </w:pPr>
      <w:r w:rsidRPr="00816129">
        <w:rPr>
          <w:color w:val="365F91" w:themeColor="accent1" w:themeShade="BF"/>
        </w:rPr>
        <w:t>15. 45 – 16. 05</w:t>
      </w:r>
      <w:r w:rsidRPr="00816129">
        <w:rPr>
          <w:color w:val="365F91" w:themeColor="accent1" w:themeShade="BF"/>
        </w:rPr>
        <w:tab/>
      </w:r>
      <w:r w:rsidR="00816129">
        <w:rPr>
          <w:color w:val="365F91" w:themeColor="accent1" w:themeShade="BF"/>
        </w:rPr>
        <w:tab/>
      </w:r>
      <w:r w:rsidRPr="00816129">
        <w:rPr>
          <w:color w:val="365F91" w:themeColor="accent1" w:themeShade="BF"/>
        </w:rPr>
        <w:t>K</w:t>
      </w:r>
      <w:r w:rsidR="00866336" w:rsidRPr="00816129">
        <w:rPr>
          <w:color w:val="365F91" w:themeColor="accent1" w:themeShade="BF"/>
        </w:rPr>
        <w:t xml:space="preserve">affepause </w:t>
      </w:r>
      <w:r w:rsidR="00F746FB" w:rsidRPr="00816129">
        <w:rPr>
          <w:color w:val="365F91" w:themeColor="accent1" w:themeShade="BF"/>
        </w:rPr>
        <w:t>kake/frukt</w:t>
      </w:r>
    </w:p>
    <w:p w:rsidR="00866336" w:rsidRPr="00816129" w:rsidRDefault="00FF3FFD" w:rsidP="00E23D3C">
      <w:pPr>
        <w:ind w:left="2124" w:hanging="2124"/>
      </w:pPr>
      <w:r w:rsidRPr="00816129">
        <w:t>16. 05</w:t>
      </w:r>
      <w:r w:rsidR="00866336" w:rsidRPr="00816129">
        <w:t>– 17.</w:t>
      </w:r>
      <w:r w:rsidRPr="00816129">
        <w:t xml:space="preserve"> </w:t>
      </w:r>
      <w:r w:rsidR="00866336" w:rsidRPr="00816129">
        <w:t>00</w:t>
      </w:r>
      <w:r w:rsidR="00E23D3C" w:rsidRPr="00816129">
        <w:tab/>
      </w:r>
      <w:r w:rsidR="005C7AB8" w:rsidRPr="00816129">
        <w:t>Etisk refleksjon i møte med pårørende</w:t>
      </w:r>
      <w:r w:rsidR="00E23D3C" w:rsidRPr="00816129">
        <w:t>. Innledning Christine Haga Sørlie</w:t>
      </w:r>
      <w:r w:rsidR="00CC3896" w:rsidRPr="00816129">
        <w:t xml:space="preserve"> og Karianne Walberg Dale</w:t>
      </w:r>
    </w:p>
    <w:p w:rsidR="00866336" w:rsidRPr="00816129" w:rsidRDefault="00FF3FFD" w:rsidP="00866336">
      <w:pPr>
        <w:rPr>
          <w:color w:val="365F91" w:themeColor="accent1" w:themeShade="BF"/>
        </w:rPr>
      </w:pPr>
      <w:r w:rsidRPr="00816129">
        <w:rPr>
          <w:color w:val="365F91" w:themeColor="accent1" w:themeShade="BF"/>
        </w:rPr>
        <w:t xml:space="preserve">19. </w:t>
      </w:r>
      <w:r w:rsidR="00866336" w:rsidRPr="00816129">
        <w:rPr>
          <w:color w:val="365F91" w:themeColor="accent1" w:themeShade="BF"/>
        </w:rPr>
        <w:t>00</w:t>
      </w:r>
      <w:r w:rsidR="00866336" w:rsidRPr="00816129">
        <w:rPr>
          <w:color w:val="365F91" w:themeColor="accent1" w:themeShade="BF"/>
        </w:rPr>
        <w:tab/>
      </w:r>
      <w:r w:rsidR="00866336" w:rsidRPr="00816129">
        <w:rPr>
          <w:color w:val="365F91" w:themeColor="accent1" w:themeShade="BF"/>
        </w:rPr>
        <w:tab/>
      </w:r>
      <w:r w:rsidR="00866336" w:rsidRPr="00816129">
        <w:rPr>
          <w:color w:val="365F91" w:themeColor="accent1" w:themeShade="BF"/>
        </w:rPr>
        <w:tab/>
        <w:t>Felles middag</w:t>
      </w:r>
    </w:p>
    <w:p w:rsidR="00866336" w:rsidRPr="00642F5B" w:rsidRDefault="008128A1" w:rsidP="00866336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Program onsdag 23. januar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</w:t>
      </w:r>
    </w:p>
    <w:p w:rsidR="00866336" w:rsidRPr="00816129" w:rsidRDefault="00E23D3C" w:rsidP="00E23D3C">
      <w:pPr>
        <w:ind w:left="2124" w:hanging="2124"/>
      </w:pPr>
      <w:r w:rsidRPr="00816129">
        <w:t>08</w:t>
      </w:r>
      <w:r w:rsidR="00FF3FFD" w:rsidRPr="00816129">
        <w:t xml:space="preserve">. 30 – 09. </w:t>
      </w:r>
      <w:r w:rsidRPr="00816129">
        <w:t>15</w:t>
      </w:r>
      <w:r w:rsidRPr="00816129">
        <w:tab/>
      </w:r>
      <w:r w:rsidR="005C7AB8" w:rsidRPr="00816129">
        <w:t>Etisk refleksjon i møte med kollegaer, bygge team og åpne kulturer</w:t>
      </w:r>
      <w:r w:rsidRPr="00816129">
        <w:t xml:space="preserve">. Innledning Kristine </w:t>
      </w:r>
      <w:r w:rsidR="00F746FB" w:rsidRPr="00816129">
        <w:t xml:space="preserve">G. </w:t>
      </w:r>
      <w:r w:rsidRPr="00816129">
        <w:t>Grønmo</w:t>
      </w:r>
      <w:r w:rsidR="00B823B0" w:rsidRPr="00816129">
        <w:t xml:space="preserve"> og Anne Grete Balto</w:t>
      </w:r>
    </w:p>
    <w:p w:rsidR="00866336" w:rsidRPr="00816129" w:rsidRDefault="00FF3FFD" w:rsidP="00E23D3C">
      <w:pPr>
        <w:ind w:left="2124" w:hanging="2124"/>
      </w:pPr>
      <w:r w:rsidRPr="00816129">
        <w:t xml:space="preserve">09. 30 – 10. </w:t>
      </w:r>
      <w:r w:rsidR="00866336" w:rsidRPr="00816129">
        <w:t>15</w:t>
      </w:r>
      <w:r w:rsidR="00E23D3C" w:rsidRPr="00816129">
        <w:tab/>
      </w:r>
      <w:r w:rsidR="005C7AB8" w:rsidRPr="00816129">
        <w:t>Etisk refleksjon som del av øvrig kvalitetsarbeid</w:t>
      </w:r>
      <w:r w:rsidR="00E23D3C" w:rsidRPr="00816129">
        <w:t xml:space="preserve"> ved Christine Haga Sørlie</w:t>
      </w:r>
      <w:r w:rsidR="00CC3896" w:rsidRPr="00816129">
        <w:t xml:space="preserve"> og Karianne Walberg Dale</w:t>
      </w:r>
    </w:p>
    <w:p w:rsidR="00F746FB" w:rsidRPr="00816129" w:rsidRDefault="00CC3896" w:rsidP="00E23D3C">
      <w:pPr>
        <w:ind w:left="2124" w:hanging="2124"/>
      </w:pPr>
      <w:r w:rsidRPr="00816129">
        <w:t>10. 15- 10. 30</w:t>
      </w:r>
      <w:r w:rsidRPr="00816129">
        <w:tab/>
      </w:r>
      <w:r w:rsidR="00F746FB" w:rsidRPr="00816129">
        <w:rPr>
          <w:color w:val="365F91" w:themeColor="accent1" w:themeShade="BF"/>
        </w:rPr>
        <w:t>Kaffepause med kake/frukt</w:t>
      </w:r>
    </w:p>
    <w:p w:rsidR="00FF3FFD" w:rsidRPr="00816129" w:rsidRDefault="00FF3FFD" w:rsidP="00FF3FFD">
      <w:pPr>
        <w:ind w:left="2124" w:hanging="2124"/>
      </w:pPr>
      <w:r w:rsidRPr="00816129">
        <w:t>10. 30 – 11. 00</w:t>
      </w:r>
      <w:r w:rsidRPr="00816129">
        <w:tab/>
        <w:t>Hva er tjenestenes viktigste etiske utfordringer i møte med den samiske pasienten, uansett hvo</w:t>
      </w:r>
      <w:r w:rsidR="00816129" w:rsidRPr="00816129">
        <w:t>r han/hun bor? Felles</w:t>
      </w:r>
    </w:p>
    <w:p w:rsidR="00FF3FFD" w:rsidRDefault="00FF3FFD" w:rsidP="00FF3FFD">
      <w:pPr>
        <w:ind w:left="2124" w:hanging="2124"/>
        <w:rPr>
          <w:color w:val="365F91" w:themeColor="accent1" w:themeShade="BF"/>
          <w:sz w:val="24"/>
          <w:szCs w:val="24"/>
        </w:rPr>
      </w:pPr>
      <w:r w:rsidRPr="00816129">
        <w:t>11. 15 – 11. 45</w:t>
      </w:r>
      <w:r w:rsidRPr="00816129">
        <w:tab/>
        <w:t>Veien videre</w:t>
      </w:r>
      <w:r w:rsidR="00B823B0" w:rsidRPr="00816129">
        <w:t xml:space="preserve">! </w:t>
      </w:r>
      <w:r w:rsidR="000A234F" w:rsidRPr="00816129">
        <w:tab/>
      </w:r>
      <w:r w:rsidR="00B823B0" w:rsidRPr="000A234F">
        <w:rPr>
          <w:color w:val="365F91" w:themeColor="accent1" w:themeShade="BF"/>
          <w:sz w:val="24"/>
          <w:szCs w:val="24"/>
        </w:rPr>
        <w:t xml:space="preserve">Felles lunsj kl. 11.45. </w:t>
      </w:r>
    </w:p>
    <w:sectPr w:rsidR="00FF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72"/>
    <w:multiLevelType w:val="hybridMultilevel"/>
    <w:tmpl w:val="A5E48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9"/>
    <w:rsid w:val="0002274A"/>
    <w:rsid w:val="000A234F"/>
    <w:rsid w:val="000D3852"/>
    <w:rsid w:val="00266D20"/>
    <w:rsid w:val="005248A7"/>
    <w:rsid w:val="0053356D"/>
    <w:rsid w:val="0056437A"/>
    <w:rsid w:val="005C7AB8"/>
    <w:rsid w:val="005C7E65"/>
    <w:rsid w:val="00642F5B"/>
    <w:rsid w:val="008128A1"/>
    <w:rsid w:val="00816129"/>
    <w:rsid w:val="00866336"/>
    <w:rsid w:val="009D33A3"/>
    <w:rsid w:val="00A55D5B"/>
    <w:rsid w:val="00B6554D"/>
    <w:rsid w:val="00B823B0"/>
    <w:rsid w:val="00C07719"/>
    <w:rsid w:val="00CC3896"/>
    <w:rsid w:val="00CC7984"/>
    <w:rsid w:val="00CE67CF"/>
    <w:rsid w:val="00D93E9E"/>
    <w:rsid w:val="00E23D3C"/>
    <w:rsid w:val="00F746FB"/>
    <w:rsid w:val="00F952F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725"/>
  <w15:docId w15:val="{86BA8D38-B88D-45EA-85ED-48E53B88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74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0CDE.95BE5E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Anne Grete Balto</cp:lastModifiedBy>
  <cp:revision>4</cp:revision>
  <dcterms:created xsi:type="dcterms:W3CDTF">2018-09-13T06:44:00Z</dcterms:created>
  <dcterms:modified xsi:type="dcterms:W3CDTF">2018-09-24T08:08:00Z</dcterms:modified>
</cp:coreProperties>
</file>